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99" w:rsidRDefault="009733F9" w:rsidP="009733F9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70AD47"/>
          <w:spacing w:val="10"/>
          <w:sz w:val="36"/>
          <w:bdr w:val="single" w:sz="4" w:space="0" w:color="auto"/>
          <w:shd w:val="clear" w:color="auto" w:fill="262626" w:themeFill="text1" w:themeFillTint="D9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18～</w:t>
      </w:r>
      <w:r w:rsidR="0021421D" w:rsidRPr="009733F9">
        <w:rPr>
          <w:rFonts w:ascii="HG丸ｺﾞｼｯｸM-PRO" w:eastAsia="HG丸ｺﾞｼｯｸM-PRO" w:hAnsi="HG丸ｺﾞｼｯｸM-PRO" w:hint="eastAsia"/>
          <w:b/>
          <w:color w:val="70AD47"/>
          <w:spacing w:val="10"/>
          <w:sz w:val="36"/>
          <w:bdr w:val="single" w:sz="4" w:space="0" w:color="auto"/>
          <w:shd w:val="clear" w:color="auto" w:fill="262626" w:themeFill="text1" w:themeFillTint="D9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59歳</w:t>
      </w:r>
      <w:r w:rsidR="00605999" w:rsidRPr="009733F9">
        <w:rPr>
          <w:rFonts w:ascii="HG丸ｺﾞｼｯｸM-PRO" w:eastAsia="HG丸ｺﾞｼｯｸM-PRO" w:hAnsi="HG丸ｺﾞｼｯｸM-PRO" w:hint="eastAsia"/>
          <w:sz w:val="28"/>
        </w:rPr>
        <w:t xml:space="preserve">　新型コロナワクチン接種　基礎疾患等確認票</w:t>
      </w:r>
    </w:p>
    <w:p w:rsidR="009733F9" w:rsidRDefault="009733F9" w:rsidP="009733F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9733F9" w:rsidRPr="009733F9" w:rsidRDefault="009733F9" w:rsidP="009733F9">
      <w:pPr>
        <w:ind w:right="42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 w:rsidR="006239B2">
        <w:rPr>
          <w:rFonts w:ascii="HG丸ｺﾞｼｯｸM-PRO" w:eastAsia="HG丸ｺﾞｼｯｸM-PRO" w:hAnsi="HG丸ｺﾞｼｯｸM-PRO" w:hint="eastAsia"/>
          <w:sz w:val="24"/>
        </w:rPr>
        <w:t>申請</w:t>
      </w:r>
      <w:bookmarkStart w:id="0" w:name="_GoBack"/>
      <w:bookmarkEnd w:id="0"/>
      <w:r w:rsidRPr="009733F9">
        <w:rPr>
          <w:rFonts w:ascii="HG丸ｺﾞｼｯｸM-PRO" w:eastAsia="HG丸ｺﾞｼｯｸM-PRO" w:hAnsi="HG丸ｺﾞｼｯｸM-PRO" w:hint="eastAsia"/>
          <w:sz w:val="24"/>
        </w:rPr>
        <w:t>年月日　　　年　　　月　　　日</w:t>
      </w:r>
    </w:p>
    <w:p w:rsidR="00605999" w:rsidRPr="009733F9" w:rsidRDefault="00605999" w:rsidP="009733F9">
      <w:pPr>
        <w:ind w:right="660"/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pPr w:leftFromText="142" w:rightFromText="142" w:vertAnchor="text" w:horzAnchor="margin" w:tblpY="-27"/>
        <w:tblW w:w="10206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B07CDC" w:rsidRPr="009733F9" w:rsidTr="00B07CDC">
        <w:trPr>
          <w:trHeight w:val="528"/>
        </w:trPr>
        <w:tc>
          <w:tcPr>
            <w:tcW w:w="1276" w:type="dxa"/>
          </w:tcPr>
          <w:p w:rsidR="00B07CDC" w:rsidRPr="009733F9" w:rsidRDefault="00B07CDC" w:rsidP="00B07CD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8930" w:type="dxa"/>
          </w:tcPr>
          <w:p w:rsidR="00B07CDC" w:rsidRPr="009733F9" w:rsidRDefault="00B07CDC" w:rsidP="00B07CDC">
            <w:pPr>
              <w:spacing w:line="360" w:lineRule="auto"/>
              <w:ind w:right="420"/>
              <w:jc w:val="right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B07CDC" w:rsidRPr="009733F9" w:rsidTr="009733F9">
        <w:trPr>
          <w:trHeight w:val="550"/>
        </w:trPr>
        <w:tc>
          <w:tcPr>
            <w:tcW w:w="1276" w:type="dxa"/>
          </w:tcPr>
          <w:p w:rsidR="00B07CDC" w:rsidRPr="009733F9" w:rsidRDefault="00B07CDC" w:rsidP="00B07CD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930" w:type="dxa"/>
            <w:vAlign w:val="center"/>
          </w:tcPr>
          <w:p w:rsidR="00B07CDC" w:rsidRPr="009733F9" w:rsidRDefault="009733F9" w:rsidP="00B07CDC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玉川村大字　　　　　　　　　字</w:t>
            </w:r>
          </w:p>
        </w:tc>
      </w:tr>
      <w:tr w:rsidR="00B07CDC" w:rsidRPr="009733F9" w:rsidTr="00B07CDC">
        <w:trPr>
          <w:trHeight w:val="416"/>
        </w:trPr>
        <w:tc>
          <w:tcPr>
            <w:tcW w:w="1276" w:type="dxa"/>
          </w:tcPr>
          <w:p w:rsidR="00B07CDC" w:rsidRPr="009733F9" w:rsidRDefault="00B07CDC" w:rsidP="00B07CD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8930" w:type="dxa"/>
          </w:tcPr>
          <w:p w:rsidR="00B07CDC" w:rsidRPr="009733F9" w:rsidRDefault="00B07CDC" w:rsidP="00B07C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CDC" w:rsidRPr="009733F9" w:rsidTr="00B07CDC">
        <w:trPr>
          <w:trHeight w:val="422"/>
        </w:trPr>
        <w:tc>
          <w:tcPr>
            <w:tcW w:w="1276" w:type="dxa"/>
          </w:tcPr>
          <w:p w:rsidR="00B07CDC" w:rsidRPr="009733F9" w:rsidRDefault="00B07CDC" w:rsidP="00B07CD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8930" w:type="dxa"/>
          </w:tcPr>
          <w:p w:rsidR="00B07CDC" w:rsidRPr="009733F9" w:rsidRDefault="00B07CDC" w:rsidP="009733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/>
                <w:sz w:val="24"/>
              </w:rPr>
              <w:t>S</w:t>
            </w:r>
            <w:r w:rsidR="009733F9" w:rsidRPr="009733F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733F9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9733F9" w:rsidRPr="009733F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733F9">
              <w:rPr>
                <w:rFonts w:ascii="HG丸ｺﾞｼｯｸM-PRO" w:eastAsia="HG丸ｺﾞｼｯｸM-PRO" w:hAnsi="HG丸ｺﾞｼｯｸM-PRO" w:hint="eastAsia"/>
                <w:sz w:val="24"/>
              </w:rPr>
              <w:t>Ｈ　　　年　　　　月　　　　日（　　　　歳）</w:t>
            </w:r>
          </w:p>
        </w:tc>
      </w:tr>
    </w:tbl>
    <w:p w:rsidR="00605999" w:rsidRPr="009733F9" w:rsidRDefault="009733F9">
      <w:pPr>
        <w:rPr>
          <w:rFonts w:ascii="HG丸ｺﾞｼｯｸM-PRO" w:eastAsia="HG丸ｺﾞｼｯｸM-PRO" w:hAnsi="HG丸ｺﾞｼｯｸM-PRO"/>
          <w:sz w:val="24"/>
        </w:rPr>
      </w:pPr>
      <w:r w:rsidRPr="009733F9">
        <w:rPr>
          <w:rFonts w:ascii="HG丸ｺﾞｼｯｸM-PRO" w:eastAsia="HG丸ｺﾞｼｯｸM-PRO" w:hAnsi="HG丸ｺﾞｼｯｸM-PRO" w:hint="eastAsia"/>
          <w:sz w:val="24"/>
        </w:rPr>
        <w:t>【</w:t>
      </w:r>
      <w:r w:rsidR="00605999" w:rsidRPr="009733F9">
        <w:rPr>
          <w:rFonts w:ascii="HG丸ｺﾞｼｯｸM-PRO" w:eastAsia="HG丸ｺﾞｼｯｸM-PRO" w:hAnsi="HG丸ｺﾞｼｯｸM-PRO" w:hint="eastAsia"/>
          <w:sz w:val="24"/>
        </w:rPr>
        <w:t>4回目接種の対象となる理由</w:t>
      </w:r>
      <w:r w:rsidRPr="009733F9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W w:w="10221" w:type="dxa"/>
        <w:tblInd w:w="122" w:type="dxa"/>
        <w:tblLook w:val="04A0" w:firstRow="1" w:lastRow="0" w:firstColumn="1" w:lastColumn="0" w:noHBand="0" w:noVBand="1"/>
      </w:tblPr>
      <w:tblGrid>
        <w:gridCol w:w="582"/>
        <w:gridCol w:w="851"/>
        <w:gridCol w:w="8788"/>
      </w:tblGrid>
      <w:tr w:rsidR="00B07CDC" w:rsidRPr="009733F9" w:rsidTr="009733F9">
        <w:trPr>
          <w:trHeight w:val="660"/>
        </w:trPr>
        <w:tc>
          <w:tcPr>
            <w:tcW w:w="1433" w:type="dxa"/>
            <w:gridSpan w:val="2"/>
            <w:vAlign w:val="center"/>
          </w:tcPr>
          <w:p w:rsidR="00B07CDC" w:rsidRPr="009733F9" w:rsidRDefault="00B07CDC" w:rsidP="009733F9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  <w:szCs w:val="21"/>
              </w:rPr>
              <w:t>医療機関名</w:t>
            </w:r>
          </w:p>
        </w:tc>
        <w:tc>
          <w:tcPr>
            <w:tcW w:w="8788" w:type="dxa"/>
            <w:vAlign w:val="center"/>
          </w:tcPr>
          <w:p w:rsidR="00B07CDC" w:rsidRPr="009733F9" w:rsidRDefault="00B07C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CDC" w:rsidRPr="009733F9" w:rsidTr="009733F9">
        <w:tc>
          <w:tcPr>
            <w:tcW w:w="582" w:type="dxa"/>
          </w:tcPr>
          <w:p w:rsidR="00B07CDC" w:rsidRPr="009733F9" w:rsidRDefault="00B07CDC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B07CDC" w:rsidRPr="009733F9" w:rsidRDefault="00B07CDC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8788" w:type="dxa"/>
          </w:tcPr>
          <w:p w:rsidR="00B07CDC" w:rsidRPr="009733F9" w:rsidRDefault="00B07CDC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慢性の呼吸器の病気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慢性の心臓病（高血圧を含む。）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慢性の腎臓病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慢性の肝臓病（肝硬変等）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インスリンや飲み薬で治療中の糖尿病、又は他の病気を併発している糖尿病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773B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773B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血液の病気（ただし、鉄欠乏性貧血を除く。）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免疫の機能が低下する病気（治療中の悪性腫瘍を含む。）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ステロイドなど、免疫の機能を低下させる治療を受けている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免疫の異常に伴う神経疾患や神経筋疾患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E820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神経疾患や神経筋疾患が原因で身体の機能が衰えた状態（呼吸障害等）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52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E52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8788" w:type="dxa"/>
          </w:tcPr>
          <w:p w:rsidR="0021421D" w:rsidRPr="009733F9" w:rsidRDefault="0021421D" w:rsidP="00E82024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染色体異常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52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E52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重症心身障害（重度の肢体不自由・重度の知的障害とが重複した状態）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52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E52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睡眠時無呼吸症候群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52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D826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重いの精神疾患（治療のため入院中、精神障害者保健福祉手帳所持者または自立支援医療（精神通院医療）で「重度かつ継続」に該当）や知的障害（療育手帳を所持）</w:t>
            </w:r>
          </w:p>
        </w:tc>
      </w:tr>
      <w:tr w:rsidR="0021421D" w:rsidRPr="009733F9" w:rsidTr="009733F9">
        <w:tc>
          <w:tcPr>
            <w:tcW w:w="582" w:type="dxa"/>
          </w:tcPr>
          <w:p w:rsidR="0021421D" w:rsidRPr="009733F9" w:rsidRDefault="0021421D" w:rsidP="00E52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21421D" w:rsidRPr="009733F9" w:rsidRDefault="0021421D" w:rsidP="00973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8788" w:type="dxa"/>
          </w:tcPr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基準（B</w:t>
            </w:r>
            <w:r w:rsidRPr="009733F9">
              <w:rPr>
                <w:rFonts w:ascii="HG丸ｺﾞｼｯｸM-PRO" w:eastAsia="HG丸ｺﾞｼｯｸM-PRO" w:hAnsi="HG丸ｺﾞｼｯｸM-PRO"/>
              </w:rPr>
              <w:t>MI30</w:t>
            </w:r>
            <w:r w:rsidRPr="009733F9">
              <w:rPr>
                <w:rFonts w:ascii="HG丸ｺﾞｼｯｸM-PRO" w:eastAsia="HG丸ｺﾞｼｯｸM-PRO" w:hAnsi="HG丸ｺﾞｼｯｸM-PRO" w:hint="eastAsia"/>
              </w:rPr>
              <w:t>以上）を満たす肥満の方</w:t>
            </w:r>
          </w:p>
          <w:p w:rsidR="0021421D" w:rsidRPr="009733F9" w:rsidRDefault="0021421D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※B</w:t>
            </w:r>
            <w:r w:rsidRPr="009733F9">
              <w:rPr>
                <w:rFonts w:ascii="HG丸ｺﾞｼｯｸM-PRO" w:eastAsia="HG丸ｺﾞｼｯｸM-PRO" w:hAnsi="HG丸ｺﾞｼｯｸM-PRO"/>
              </w:rPr>
              <w:t>MI=</w:t>
            </w:r>
            <w:r w:rsidRPr="009733F9">
              <w:rPr>
                <w:rFonts w:ascii="HG丸ｺﾞｼｯｸM-PRO" w:eastAsia="HG丸ｺﾞｼｯｸM-PRO" w:hAnsi="HG丸ｺﾞｼｯｸM-PRO" w:hint="eastAsia"/>
              </w:rPr>
              <w:t>体重（㎏）÷身長（m）÷身長（m）</w:t>
            </w:r>
          </w:p>
          <w:p w:rsidR="0021421D" w:rsidRPr="009733F9" w:rsidRDefault="0021421D" w:rsidP="00D83FF8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9733F9">
              <w:rPr>
                <w:rFonts w:ascii="HG丸ｺﾞｼｯｸM-PRO" w:eastAsia="HG丸ｺﾞｼｯｸM-PRO" w:hAnsi="HG丸ｺﾞｼｯｸM-PRO"/>
              </w:rPr>
              <w:t>BMI</w:t>
            </w:r>
            <w:r w:rsidRPr="009733F9">
              <w:rPr>
                <w:rFonts w:ascii="HG丸ｺﾞｼｯｸM-PRO" w:eastAsia="HG丸ｺﾞｼｯｸM-PRO" w:hAnsi="HG丸ｺﾞｼｯｸM-PRO" w:hint="eastAsia"/>
              </w:rPr>
              <w:t>30の目安：身長170㎝で体重87㎏、身長160㎝で体重77㎏</w:t>
            </w:r>
          </w:p>
        </w:tc>
      </w:tr>
    </w:tbl>
    <w:p w:rsidR="00605999" w:rsidRPr="009733F9" w:rsidRDefault="00605999">
      <w:pPr>
        <w:rPr>
          <w:rFonts w:ascii="HG丸ｺﾞｼｯｸM-PRO" w:eastAsia="HG丸ｺﾞｼｯｸM-PRO" w:hAnsi="HG丸ｺﾞｼｯｸM-PRO"/>
        </w:rPr>
      </w:pPr>
    </w:p>
    <w:p w:rsidR="00605999" w:rsidRPr="009733F9" w:rsidRDefault="009733F9">
      <w:pPr>
        <w:rPr>
          <w:rFonts w:ascii="HG丸ｺﾞｼｯｸM-PRO" w:eastAsia="HG丸ｺﾞｼｯｸM-PRO" w:hAnsi="HG丸ｺﾞｼｯｸM-PRO"/>
          <w:sz w:val="24"/>
        </w:rPr>
      </w:pPr>
      <w:r w:rsidRPr="009733F9">
        <w:rPr>
          <w:rFonts w:ascii="HG丸ｺﾞｼｯｸM-PRO" w:eastAsia="HG丸ｺﾞｼｯｸM-PRO" w:hAnsi="HG丸ｺﾞｼｯｸM-PRO" w:hint="eastAsia"/>
          <w:sz w:val="24"/>
        </w:rPr>
        <w:t>【</w:t>
      </w:r>
      <w:r w:rsidR="00B2607E" w:rsidRPr="009733F9">
        <w:rPr>
          <w:rFonts w:ascii="HG丸ｺﾞｼｯｸM-PRO" w:eastAsia="HG丸ｺﾞｼｯｸM-PRO" w:hAnsi="HG丸ｺﾞｼｯｸM-PRO" w:hint="eastAsia"/>
          <w:sz w:val="24"/>
        </w:rPr>
        <w:t>３回目接種状況</w:t>
      </w:r>
      <w:r w:rsidRPr="009733F9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B2607E" w:rsidRPr="009733F9" w:rsidTr="009733F9">
        <w:trPr>
          <w:trHeight w:val="572"/>
        </w:trPr>
        <w:tc>
          <w:tcPr>
            <w:tcW w:w="1980" w:type="dxa"/>
            <w:vAlign w:val="center"/>
          </w:tcPr>
          <w:p w:rsidR="00B2607E" w:rsidRPr="009733F9" w:rsidRDefault="00B2607E" w:rsidP="00973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9733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33F9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-1517112832"/>
              </w:rPr>
              <w:t>接種</w:t>
            </w:r>
            <w:r w:rsidRPr="009733F9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1517112832"/>
              </w:rPr>
              <w:t>日</w:t>
            </w:r>
          </w:p>
        </w:tc>
        <w:tc>
          <w:tcPr>
            <w:tcW w:w="8476" w:type="dxa"/>
            <w:vAlign w:val="center"/>
          </w:tcPr>
          <w:p w:rsidR="00B2607E" w:rsidRPr="009733F9" w:rsidRDefault="009733F9" w:rsidP="009733F9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令和　　　</w:t>
            </w:r>
            <w:r w:rsidR="001613EA" w:rsidRPr="009733F9">
              <w:rPr>
                <w:rFonts w:ascii="HG丸ｺﾞｼｯｸM-PRO" w:eastAsia="HG丸ｺﾞｼｯｸM-PRO" w:hAnsi="HG丸ｺﾞｼｯｸM-PRO" w:hint="eastAsia"/>
              </w:rPr>
              <w:t xml:space="preserve">年　　　　月　　　　</w:t>
            </w:r>
            <w:r w:rsidR="00B2607E" w:rsidRPr="009733F9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2607E" w:rsidRPr="009733F9" w:rsidTr="009733F9">
        <w:tc>
          <w:tcPr>
            <w:tcW w:w="1980" w:type="dxa"/>
            <w:vAlign w:val="center"/>
          </w:tcPr>
          <w:p w:rsidR="00B2607E" w:rsidRPr="009733F9" w:rsidRDefault="00B2607E" w:rsidP="009733F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②ワクチン種類</w:t>
            </w:r>
          </w:p>
        </w:tc>
        <w:tc>
          <w:tcPr>
            <w:tcW w:w="8476" w:type="dxa"/>
          </w:tcPr>
          <w:p w:rsidR="00B2607E" w:rsidRPr="009733F9" w:rsidRDefault="00B2607E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□ファイザー（12歳以上用）　□アストラゼネカ</w:t>
            </w:r>
          </w:p>
          <w:p w:rsidR="00B2607E" w:rsidRPr="009733F9" w:rsidRDefault="00B2607E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□武田/モデルナ　　□武田（ノババックス）</w:t>
            </w:r>
          </w:p>
          <w:p w:rsidR="00B2607E" w:rsidRPr="009733F9" w:rsidRDefault="00B2607E">
            <w:pPr>
              <w:rPr>
                <w:rFonts w:ascii="HG丸ｺﾞｼｯｸM-PRO" w:eastAsia="HG丸ｺﾞｼｯｸM-PRO" w:hAnsi="HG丸ｺﾞｼｯｸM-PRO"/>
              </w:rPr>
            </w:pPr>
            <w:r w:rsidRPr="009733F9">
              <w:rPr>
                <w:rFonts w:ascii="HG丸ｺﾞｼｯｸM-PRO" w:eastAsia="HG丸ｺﾞｼｯｸM-PRO" w:hAnsi="HG丸ｺﾞｼｯｸM-PRO" w:hint="eastAsia"/>
              </w:rPr>
              <w:t>□その他（　　　　　　　　　）</w:t>
            </w:r>
          </w:p>
        </w:tc>
      </w:tr>
    </w:tbl>
    <w:p w:rsidR="00B2607E" w:rsidRPr="009733F9" w:rsidRDefault="00B2607E">
      <w:pPr>
        <w:rPr>
          <w:rFonts w:ascii="HG丸ｺﾞｼｯｸM-PRO" w:eastAsia="HG丸ｺﾞｼｯｸM-PRO" w:hAnsi="HG丸ｺﾞｼｯｸM-PRO"/>
        </w:rPr>
      </w:pPr>
    </w:p>
    <w:p w:rsidR="00D83FF8" w:rsidRPr="009733F9" w:rsidRDefault="00D83FF8">
      <w:pPr>
        <w:rPr>
          <w:rFonts w:ascii="HG丸ｺﾞｼｯｸM-PRO" w:eastAsia="HG丸ｺﾞｼｯｸM-PRO" w:hAnsi="HG丸ｺﾞｼｯｸM-PRO"/>
        </w:rPr>
      </w:pPr>
    </w:p>
    <w:sectPr w:rsidR="00D83FF8" w:rsidRPr="009733F9" w:rsidSect="00D83F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99"/>
    <w:rsid w:val="00125FA0"/>
    <w:rsid w:val="001613EA"/>
    <w:rsid w:val="001E60EF"/>
    <w:rsid w:val="0021421D"/>
    <w:rsid w:val="002B2C2B"/>
    <w:rsid w:val="00311D93"/>
    <w:rsid w:val="004B5B83"/>
    <w:rsid w:val="00563405"/>
    <w:rsid w:val="0060108A"/>
    <w:rsid w:val="00605999"/>
    <w:rsid w:val="006239B2"/>
    <w:rsid w:val="006A0765"/>
    <w:rsid w:val="00734E45"/>
    <w:rsid w:val="00773B48"/>
    <w:rsid w:val="009733F9"/>
    <w:rsid w:val="009836F6"/>
    <w:rsid w:val="00A2659D"/>
    <w:rsid w:val="00A90ACC"/>
    <w:rsid w:val="00B07CDC"/>
    <w:rsid w:val="00B2607E"/>
    <w:rsid w:val="00CD0204"/>
    <w:rsid w:val="00D826F1"/>
    <w:rsid w:val="00D83FF8"/>
    <w:rsid w:val="00E522F9"/>
    <w:rsid w:val="00E82024"/>
    <w:rsid w:val="00E940A8"/>
    <w:rsid w:val="00F8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2B43B"/>
  <w15:chartTrackingRefBased/>
  <w15:docId w15:val="{558CFD44-9F2A-49D9-9FB1-5DD095C6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保健センター 臨時職員</dc:creator>
  <cp:keywords/>
  <dc:description/>
  <cp:lastModifiedBy>廣瀬 亜紀子</cp:lastModifiedBy>
  <cp:revision>33</cp:revision>
  <cp:lastPrinted>2022-05-25T01:39:00Z</cp:lastPrinted>
  <dcterms:created xsi:type="dcterms:W3CDTF">2022-05-12T06:09:00Z</dcterms:created>
  <dcterms:modified xsi:type="dcterms:W3CDTF">2022-05-25T01:59:00Z</dcterms:modified>
</cp:coreProperties>
</file>